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FD40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仿宋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仿宋" w:eastAsia="黑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hAnsi="仿宋" w:eastAsia="黑体"/>
          <w:b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黑体" w:hAnsi="仿宋" w:eastAsia="黑体"/>
          <w:b/>
          <w:bCs/>
          <w:color w:val="000000"/>
          <w:sz w:val="32"/>
          <w:szCs w:val="32"/>
        </w:rPr>
        <w:t>:</w:t>
      </w:r>
    </w:p>
    <w:p w14:paraId="4304D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—202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学年研究生综合表彰“优秀研究生编辑”申报表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039"/>
        <w:gridCol w:w="193"/>
        <w:gridCol w:w="890"/>
        <w:gridCol w:w="883"/>
        <w:gridCol w:w="538"/>
        <w:gridCol w:w="338"/>
        <w:gridCol w:w="1197"/>
        <w:gridCol w:w="1260"/>
        <w:gridCol w:w="1277"/>
      </w:tblGrid>
      <w:tr w14:paraId="767C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2" w:type="dxa"/>
            <w:noWrap w:val="0"/>
            <w:vAlign w:val="center"/>
          </w:tcPr>
          <w:p w14:paraId="1BC82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1DA69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13958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883" w:type="dxa"/>
            <w:noWrap w:val="0"/>
            <w:vAlign w:val="center"/>
          </w:tcPr>
          <w:p w14:paraId="16D16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1979A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197" w:type="dxa"/>
            <w:noWrap w:val="0"/>
            <w:vAlign w:val="center"/>
          </w:tcPr>
          <w:p w14:paraId="30B4B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C594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noWrap w:val="0"/>
            <w:vAlign w:val="top"/>
          </w:tcPr>
          <w:p w14:paraId="011EC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57F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41" w:type="dxa"/>
            <w:gridSpan w:val="2"/>
            <w:noWrap w:val="0"/>
            <w:vAlign w:val="center"/>
          </w:tcPr>
          <w:p w14:paraId="162E0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学院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班级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6BA35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0350C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任职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刊物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27B27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225D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现任职务</w:t>
            </w:r>
          </w:p>
        </w:tc>
        <w:tc>
          <w:tcPr>
            <w:tcW w:w="1277" w:type="dxa"/>
            <w:noWrap w:val="0"/>
            <w:vAlign w:val="top"/>
          </w:tcPr>
          <w:p w14:paraId="6B3B3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404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902" w:type="dxa"/>
            <w:noWrap w:val="0"/>
            <w:textDirection w:val="tbRlV"/>
            <w:vAlign w:val="center"/>
          </w:tcPr>
          <w:p w14:paraId="47BAC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年 度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工 作 总 结</w:t>
            </w:r>
          </w:p>
        </w:tc>
        <w:tc>
          <w:tcPr>
            <w:tcW w:w="7615" w:type="dxa"/>
            <w:gridSpan w:val="9"/>
            <w:noWrap w:val="0"/>
            <w:vAlign w:val="top"/>
          </w:tcPr>
          <w:p w14:paraId="26D2C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1B10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E0F1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bookmarkStart w:id="0" w:name="_GoBack"/>
            <w:bookmarkEnd w:id="0"/>
          </w:p>
          <w:p w14:paraId="790CD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80CE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4330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</w:trPr>
        <w:tc>
          <w:tcPr>
            <w:tcW w:w="902" w:type="dxa"/>
            <w:noWrap w:val="0"/>
            <w:textDirection w:val="tbRlV"/>
            <w:vAlign w:val="center"/>
          </w:tcPr>
          <w:p w14:paraId="79442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自 我 评 价</w:t>
            </w:r>
          </w:p>
        </w:tc>
        <w:tc>
          <w:tcPr>
            <w:tcW w:w="7615" w:type="dxa"/>
            <w:gridSpan w:val="9"/>
            <w:noWrap w:val="0"/>
            <w:vAlign w:val="top"/>
          </w:tcPr>
          <w:p w14:paraId="72A26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78ED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98F3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6AE5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8A82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EE23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2373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902" w:type="dxa"/>
            <w:noWrap w:val="0"/>
            <w:textDirection w:val="tbRlV"/>
            <w:vAlign w:val="center"/>
          </w:tcPr>
          <w:p w14:paraId="6C39C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leftChars="54" w:right="113" w:firstLine="12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编辑部意见</w:t>
            </w:r>
          </w:p>
        </w:tc>
        <w:tc>
          <w:tcPr>
            <w:tcW w:w="7615" w:type="dxa"/>
            <w:gridSpan w:val="9"/>
            <w:noWrap w:val="0"/>
            <w:vAlign w:val="center"/>
          </w:tcPr>
          <w:p w14:paraId="7C78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</w:rPr>
            </w:pPr>
          </w:p>
          <w:p w14:paraId="12A89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" w:eastAsia="仿宋_GB2312"/>
                <w:b/>
                <w:sz w:val="24"/>
              </w:rPr>
            </w:pPr>
          </w:p>
          <w:p w14:paraId="5CD6E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</w:rPr>
            </w:pPr>
          </w:p>
          <w:p w14:paraId="72808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</w:rPr>
              <w:t>主编/常务副主编（签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字</w:t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</w:p>
          <w:p w14:paraId="43D7D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51" w:firstLineChars="1813"/>
              <w:textAlignment w:val="auto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年  月  日</w:t>
            </w:r>
          </w:p>
        </w:tc>
      </w:tr>
      <w:tr w14:paraId="1911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902" w:type="dxa"/>
            <w:noWrap w:val="0"/>
            <w:textDirection w:val="tbRlV"/>
            <w:vAlign w:val="center"/>
          </w:tcPr>
          <w:p w14:paraId="3325F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13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党委研工部</w:t>
            </w: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</w:tc>
        <w:tc>
          <w:tcPr>
            <w:tcW w:w="7615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 w14:paraId="6FC97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D9FC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FD56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3787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章）</w:t>
            </w:r>
          </w:p>
          <w:p w14:paraId="149F6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年   月   日</w:t>
            </w:r>
          </w:p>
        </w:tc>
      </w:tr>
      <w:tr w14:paraId="1ADB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02" w:type="dxa"/>
            <w:tcBorders>
              <w:left w:val="single" w:color="auto" w:sz="4" w:space="0"/>
            </w:tcBorders>
            <w:noWrap w:val="0"/>
            <w:vAlign w:val="center"/>
          </w:tcPr>
          <w:p w14:paraId="6A272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</w:t>
            </w:r>
          </w:p>
          <w:p w14:paraId="31FA4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</w:t>
            </w:r>
          </w:p>
        </w:tc>
        <w:tc>
          <w:tcPr>
            <w:tcW w:w="7615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 w14:paraId="578DC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 w14:paraId="599638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仿宋_GB2312" w:hAnsi="仿宋" w:eastAsia="仿宋_GB2312"/>
          <w:szCs w:val="21"/>
        </w:rPr>
        <w:t>说明：</w:t>
      </w:r>
      <w:r>
        <w:rPr>
          <w:rFonts w:ascii="仿宋_GB2312" w:hAnsi="仿宋" w:eastAsia="仿宋_GB2312"/>
          <w:szCs w:val="21"/>
        </w:rPr>
        <w:t>1</w:t>
      </w:r>
      <w:r>
        <w:rPr>
          <w:rFonts w:hint="eastAsia" w:ascii="仿宋_GB2312" w:hAnsi="仿宋" w:eastAsia="仿宋_GB2312"/>
          <w:szCs w:val="21"/>
        </w:rPr>
        <w:t>.</w:t>
      </w:r>
      <w:r>
        <w:rPr>
          <w:rFonts w:hint="eastAsia" w:ascii="仿宋_GB2312" w:hAnsi="仿宋" w:eastAsia="仿宋_GB2312"/>
          <w:color w:val="000000"/>
          <w:szCs w:val="21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</w:rPr>
        <w:t>此表同其它申报材料一并上报。</w:t>
      </w:r>
      <w:r>
        <w:rPr>
          <w:rFonts w:ascii="仿宋_GB2312" w:hAnsi="仿宋" w:eastAsia="仿宋_GB2312"/>
          <w:szCs w:val="21"/>
        </w:rPr>
        <w:t>2</w:t>
      </w:r>
      <w:r>
        <w:rPr>
          <w:rFonts w:hint="eastAsia" w:ascii="仿宋_GB2312" w:hAnsi="仿宋" w:eastAsia="仿宋_GB2312"/>
          <w:szCs w:val="21"/>
        </w:rPr>
        <w:t>.此表可附页。</w:t>
      </w:r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1AFD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0433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03F1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2780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5ACA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27B1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2ExOTY5NDBlMzY3NmU1N2M0YzkwNGM1MTY4NzgifQ=="/>
  </w:docVars>
  <w:rsids>
    <w:rsidRoot w:val="00172A27"/>
    <w:rsid w:val="00023631"/>
    <w:rsid w:val="00076158"/>
    <w:rsid w:val="000E6DF2"/>
    <w:rsid w:val="00171625"/>
    <w:rsid w:val="001B4896"/>
    <w:rsid w:val="002272CD"/>
    <w:rsid w:val="00292F28"/>
    <w:rsid w:val="00447A34"/>
    <w:rsid w:val="004831D1"/>
    <w:rsid w:val="004A3CC7"/>
    <w:rsid w:val="004C0F61"/>
    <w:rsid w:val="004F7E76"/>
    <w:rsid w:val="00563632"/>
    <w:rsid w:val="00640BA1"/>
    <w:rsid w:val="006C7B49"/>
    <w:rsid w:val="007907D9"/>
    <w:rsid w:val="007D26A6"/>
    <w:rsid w:val="00815EBD"/>
    <w:rsid w:val="008750CE"/>
    <w:rsid w:val="008D3FB1"/>
    <w:rsid w:val="008E41DC"/>
    <w:rsid w:val="00A36375"/>
    <w:rsid w:val="00AA1A61"/>
    <w:rsid w:val="00B303AA"/>
    <w:rsid w:val="00B74982"/>
    <w:rsid w:val="00BB73D5"/>
    <w:rsid w:val="00C54B7C"/>
    <w:rsid w:val="00C623FD"/>
    <w:rsid w:val="00CD08CA"/>
    <w:rsid w:val="00CF574A"/>
    <w:rsid w:val="00D93350"/>
    <w:rsid w:val="00E05EDB"/>
    <w:rsid w:val="00E12A6F"/>
    <w:rsid w:val="00E21919"/>
    <w:rsid w:val="00E25904"/>
    <w:rsid w:val="00F22AA8"/>
    <w:rsid w:val="00F920B3"/>
    <w:rsid w:val="04CA4768"/>
    <w:rsid w:val="0623405F"/>
    <w:rsid w:val="0A76668F"/>
    <w:rsid w:val="0FC036E9"/>
    <w:rsid w:val="11511F61"/>
    <w:rsid w:val="183B37C2"/>
    <w:rsid w:val="1B241642"/>
    <w:rsid w:val="1C194929"/>
    <w:rsid w:val="21663D92"/>
    <w:rsid w:val="2F852EC3"/>
    <w:rsid w:val="36624145"/>
    <w:rsid w:val="3C816D60"/>
    <w:rsid w:val="437A6C1E"/>
    <w:rsid w:val="43962FA3"/>
    <w:rsid w:val="4521341D"/>
    <w:rsid w:val="452B497F"/>
    <w:rsid w:val="47004E58"/>
    <w:rsid w:val="49566700"/>
    <w:rsid w:val="4B2477C4"/>
    <w:rsid w:val="4DE60F98"/>
    <w:rsid w:val="4EDD3170"/>
    <w:rsid w:val="53D53705"/>
    <w:rsid w:val="55A311A2"/>
    <w:rsid w:val="5FE01F96"/>
    <w:rsid w:val="647F23D0"/>
    <w:rsid w:val="66176051"/>
    <w:rsid w:val="69262F20"/>
    <w:rsid w:val="6965127B"/>
    <w:rsid w:val="70F96B03"/>
    <w:rsid w:val="71242081"/>
    <w:rsid w:val="72406B4C"/>
    <w:rsid w:val="77961C00"/>
    <w:rsid w:val="79804B4C"/>
    <w:rsid w:val="7CD53B37"/>
    <w:rsid w:val="7DA42E94"/>
    <w:rsid w:val="7F5E0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135</Characters>
  <Lines>2</Lines>
  <Paragraphs>1</Paragraphs>
  <TotalTime>2</TotalTime>
  <ScaleCrop>false</ScaleCrop>
  <LinksUpToDate>false</LinksUpToDate>
  <CharactersWithSpaces>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2008-12-26T16:45:00Z</dcterms:created>
  <dc:creator>Qianwen</dc:creator>
  <cp:lastModifiedBy>付慧娟</cp:lastModifiedBy>
  <cp:lastPrinted>2018-05-08T17:06:00Z</cp:lastPrinted>
  <dcterms:modified xsi:type="dcterms:W3CDTF">2025-04-28T09:21:57Z</dcterms:modified>
  <dc:title>附件九: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F3190D0DBAF2447ABEC939C2D90FC15D_13</vt:lpwstr>
  </property>
  <property fmtid="{D5CDD505-2E9C-101B-9397-08002B2CF9AE}" pid="4" name="KSOTemplateDocerSaveRecord">
    <vt:lpwstr>eyJoZGlkIjoiNmUwOWU0NjllYWFjOTNmOGQzZjZlZWYwZWEzNWVmZjMifQ==</vt:lpwstr>
  </property>
</Properties>
</file>